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*GUIA DE LABORATORIO: LEYES DE LOS GASES - GRADO 10°*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1. OBJETIVOS*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*Objetivo General:*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Comprobar experimentalmente la relación entre presión, volumen y temperatura en los gases usando materiales caseros.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*Objetivos Específicos:*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1.  *Identificar* cómo cambia el volumen de un gas cuando varía la presión a temperatura constante. Ley de Boyle.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2.  *Analizar* cómo cambia el volumen de un gas cuando varía la temperatura a presión constante. Ley de Charles.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 *Explicar* con tus propias palabras la relación entre las 3 variables de estado de un gas: P, V, T.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4.  *Desarrollar* habilidades de observación, medición y trabajo seguro en casa.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## *2. MARCO TEÓRICO CORTO*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Los gases tienen 3 propiedades que se relacionan: *Presión P, Volumen V y Temperatura T*.</w:t>
      </w:r>
    </w:p>
    <w:p w:rsidR="00000000" w:rsidDel="00000000" w:rsidP="00000000" w:rsidRDefault="00000000" w:rsidRPr="00000000" w14:paraId="00000015">
      <w:pPr>
        <w:rPr/>
      </w:pPr>
      <w:sdt>
        <w:sdtPr>
          <w:id w:val="-47362821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- *Ley de Boyle:* $P_1V_1 = P_2V_2$  → A T constante, si sube P baja V. Como una jeringa tapada.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sdt>
        <w:sdtPr>
          <w:id w:val="-206651454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- *Ley de Charles:* $\frac{V_1}{T_1} = \frac{V_2}{T_2}$  → A P constante, si sube T sube V. Como un globo al sol.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sdt>
        <w:sdtPr>
          <w:id w:val="-213073023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- *Ley de Gay-Lussac:* $\frac{P_1}{T_1} = \frac{P_2}{T_2}$  → A V constante, si sube T sube P. Como una olla a presión.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*3. MATERIALES - TODO DE CASA*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No necesitas laboratorio.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**Para Ley de Boyle**</w:t>
        <w:tab/>
        <w:t xml:space="preserve">**Para Ley de Charles**</w:t>
        <w:tab/>
        <w:t xml:space="preserve">**Para Ley de Gay-Lussac**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 Jeringa de 10 mL sin aguja</w:t>
        <w:tab/>
        <w:t xml:space="preserve">1 Globo pequeño</w:t>
        <w:tab/>
        <w:t xml:space="preserve">1 Lata de gaseosa vacía y limpia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 Cinta métrica o regla</w:t>
        <w:tab/>
        <w:t xml:space="preserve">1 Botella plástica vacía</w:t>
        <w:tab/>
        <w:t xml:space="preserve">Agua caliente y agua con hielo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 Marcador</w:t>
        <w:tab/>
        <w:t xml:space="preserve">Agua caliente del calentador</w:t>
        <w:tab/>
        <w:t xml:space="preserve">Estufa para calentar agua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 xml:space="preserve">Agua con hielo</w:t>
        <w:tab/>
        <w:t xml:space="preserve">Pinzas de cocina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ab/>
        <w:t xml:space="preserve">1 Recipiente grande</w:t>
        <w:tab/>
        <w:t xml:space="preserve">Trapo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*Normas de seguridad:* Pedir ayuda a un adulto para el agua caliente. No usar vidrio.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*4. PROCEDIMIENTO*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*EXPERIMENTO A: LEY DE BOYLE - Presión vs Volumen*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1.  Toma la jeringa. Tapa la punta con el dedo o con plastilina.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2.  Jala el émbolo hasta 10 mL. Marca con el marcador hasta dónde llega el aire.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3.  Empuja el émbolo con fuerza y sostenlo. Mide el nuevo volumen.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4.  *Observa:* ¿Qué pasó con el volumen cuando aumentaste la presión con tu dedo?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*EXPERIMENTO B: LEY DE CHARLES - Temperatura vs Volumen*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1.  Estira el globo y colócalo en la boca de la botella vacía. No debe entrar aire.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2.  Mete la botella con el globo en el recipiente con agua caliente por 1 minuto.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3.  *Observa:* ¿Qué le pasa al globo? Mide con una cinta el diámetro.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4.  Ahora mete la misma botella en agua con hielo por 1 minuto.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5.  *Observa:* ¿Qué le pasa al globo ahora? Mide de nuevo.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*EXPERIMENTO C: LEY DE GAY-LUSSAC - Temperatura vs Presión*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1.  Pon un poquito de agua en la lata vacía. Hiérvela 30 seg en la estufa con ayuda de un adulto.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2.  Con las pinzas, voltea la lata rápidamente y mete la boca en el recipiente con agua helada.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3.  *Observa:* ¿Qué le pasa a la lata? _Se aplasta_ 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Explicación: El vapor desalojó el aire. Al enfriar, la presión interna bajó mucho.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*5. TABLA DE DATOS*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*Tabla 1: Ley de Boyle*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**Intento**</w:t>
        <w:tab/>
        <w:t xml:space="preserve">**Presión Aplicada**</w:t>
        <w:tab/>
        <w:t xml:space="preserve">**Volumen mL**</w:t>
        <w:tab/>
        <w:t xml:space="preserve">**Observación**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</w:t>
        <w:tab/>
        <w:t xml:space="preserve">Baja</w:t>
        <w:tab/>
        <w:t xml:space="preserve">10 mL</w:t>
        <w:tab/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2</w:t>
        <w:tab/>
        <w:t xml:space="preserve">Alta</w:t>
        <w:tab/>
        <w:tab/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*Tabla 2: Ley de Charles*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**Temperatura**</w:t>
        <w:tab/>
        <w:t xml:space="preserve">**Tamaño del Globo**</w:t>
        <w:tab/>
        <w:t xml:space="preserve">**Diámetro cm**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Agua Caliente</w:t>
        <w:tab/>
        <w:tab/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Agua con Hielo</w:t>
        <w:tab/>
        <w:tab/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*6. PREGUNTAS DE ANÁLISIS*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Responde en tu cuaderno: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1.  En el experimento A, cuando empujaste la jeringa ¿qué ley comprobaste? Explica con tus palabras.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2.  ¿Por qué el globo se infló con el agua caliente y se desinfló con el hielo? Relaciona con la Ley de Charles.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3.  ¿Por qué se aplastó la lata? ¿Qué pasaría si la lata tuviera un hueco?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4.  *Aplicación:* Los buzos no pueden subir rápido. ¿Qué ley de los gases explica esto y por qué?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5.  *Conclusión:* Escribe 3 líneas: ¿Qué aprendiste sobre cómo se comportan los gases?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📄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pAdjaZskw79ZV5LyinzzqTdgQg==">CgMxLjAaJAoBMBIfCh0IB0IZCgVBcmltbxIQQXJpYWwgVW5pY29kZSBNUxokCgExEh8KHQgHQhkKBUFyaW1vEhBBcmlhbCBVbmljb2RlIE1TGiQKATISHwodCAdCGQoFQXJpbW8SEEFyaWFsIFVuaWNvZGUgTVM4AHIhMUJoN2ZHNVQ1QnZmSUF1aDhtR2lMMzNOUlpnMWJNZ1pU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